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85" w:rsidRDefault="00706285" w:rsidP="0070628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:rsidR="00706285" w:rsidRDefault="00706285" w:rsidP="00706285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2024-2025 учебном году</w:t>
      </w:r>
    </w:p>
    <w:p w:rsidR="00706285" w:rsidRDefault="00706285" w:rsidP="00706285">
      <w:pPr>
        <w:jc w:val="center"/>
        <w:rPr>
          <w:bCs/>
          <w:color w:val="000000"/>
          <w:sz w:val="28"/>
          <w:szCs w:val="28"/>
        </w:rPr>
      </w:pPr>
    </w:p>
    <w:p w:rsidR="00706285" w:rsidRDefault="00706285" w:rsidP="00706285">
      <w:pPr>
        <w:widowControl w:val="0"/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706285" w:rsidRPr="00A71359" w:rsidRDefault="00706285" w:rsidP="00706285">
      <w:pPr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2694"/>
        <w:gridCol w:w="1984"/>
      </w:tblGrid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85" w:rsidRPr="00A71359" w:rsidRDefault="00706285" w:rsidP="00EE4C9E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A71359"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85" w:rsidRPr="00A71359" w:rsidRDefault="00706285" w:rsidP="00EE4C9E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A71359"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85" w:rsidRPr="00A71359" w:rsidRDefault="00706285" w:rsidP="00EE4C9E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A71359"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85" w:rsidRPr="00A71359" w:rsidRDefault="00706285" w:rsidP="00EE4C9E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 w:rsidRPr="00A71359">
              <w:rPr>
                <w:sz w:val="28"/>
                <w:lang w:eastAsia="en-US"/>
              </w:rPr>
              <w:t>День недели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</w:rPr>
              <w:t>Основы безопасности и защиты Родины (ОБЗР)</w:t>
            </w:r>
            <w:r w:rsidRPr="005F53EE">
              <w:rPr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Pr="005F53EE">
              <w:rPr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</w:rPr>
              <w:t>Основы безопасности и защиты Родины (ОБЗР)</w:t>
            </w:r>
            <w:r w:rsidRPr="005F53EE">
              <w:rPr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r>
              <w:rPr>
                <w:sz w:val="28"/>
                <w:szCs w:val="28"/>
                <w:lang w:eastAsia="en-US"/>
              </w:rPr>
              <w:t>9</w:t>
            </w:r>
            <w:r w:rsidRPr="005F53EE">
              <w:rPr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5F53EE">
              <w:rPr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5F53EE">
              <w:rPr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5F53EE">
              <w:rPr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5F53EE">
              <w:rPr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Искусство</w:t>
            </w:r>
            <w:r>
              <w:rPr>
                <w:sz w:val="28"/>
                <w:szCs w:val="28"/>
                <w:lang w:eastAsia="en-US"/>
              </w:rPr>
              <w:t xml:space="preserve"> (МХК)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7-8, 9 – 11</w:t>
            </w:r>
          </w:p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7-8, 9 – 11</w:t>
            </w:r>
          </w:p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Китайский, испанский, итальянский языки</w:t>
            </w:r>
            <w:r>
              <w:rPr>
                <w:sz w:val="28"/>
                <w:szCs w:val="28"/>
                <w:lang w:eastAsia="en-US"/>
              </w:rPr>
              <w:t xml:space="preserve"> (письменный тур)</w:t>
            </w:r>
            <w:r w:rsidRPr="00A71359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706285" w:rsidRPr="00A71359" w:rsidTr="00706285">
        <w:trPr>
          <w:trHeight w:val="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22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7-8,9-11(девушки),</w:t>
            </w:r>
          </w:p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5F53EE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5F53EE">
              <w:rPr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r>
              <w:rPr>
                <w:sz w:val="28"/>
                <w:szCs w:val="28"/>
                <w:lang w:eastAsia="en-US"/>
              </w:rPr>
              <w:t>26</w:t>
            </w:r>
            <w:r w:rsidRPr="00A71359">
              <w:rPr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</w:t>
            </w:r>
            <w:r w:rsidRPr="00A71359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0B6C72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C72"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0B6C72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C72"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0B6C72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C72">
              <w:rPr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285" w:rsidRPr="008841F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841F7">
              <w:rPr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841F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841F7">
              <w:rPr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841F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Pr="008841F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ноября</w:t>
            </w:r>
            <w:r w:rsidRPr="008841F7">
              <w:rPr>
                <w:sz w:val="28"/>
                <w:szCs w:val="28"/>
                <w:lang w:eastAsia="en-US"/>
              </w:rPr>
              <w:t xml:space="preserve"> </w:t>
            </w:r>
            <w:r w:rsidRPr="00A71359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841F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841F7" w:rsidRDefault="00706285" w:rsidP="00EE4C9E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8841F7"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841F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Pr="008841F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ноября</w:t>
            </w:r>
            <w:r w:rsidRPr="008841F7">
              <w:rPr>
                <w:sz w:val="28"/>
                <w:szCs w:val="28"/>
                <w:lang w:eastAsia="en-US"/>
              </w:rPr>
              <w:t xml:space="preserve"> </w:t>
            </w:r>
            <w:r w:rsidRPr="00A71359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Pr="00A7135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декабря </w:t>
            </w:r>
            <w:r w:rsidRPr="00A71359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706285" w:rsidRPr="00A71359" w:rsidTr="0070628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Pr="00A7135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декабря </w:t>
            </w:r>
            <w:r w:rsidRPr="00A71359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706285" w:rsidRPr="00A71359" w:rsidTr="00706285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 декабря </w:t>
            </w:r>
            <w:r w:rsidRPr="00A71359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706285" w:rsidRPr="00A71359" w:rsidTr="00706285">
        <w:trPr>
          <w:trHeight w:val="32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 xml:space="preserve">7, </w:t>
            </w:r>
            <w:r>
              <w:rPr>
                <w:sz w:val="28"/>
                <w:szCs w:val="28"/>
                <w:lang w:eastAsia="en-US"/>
              </w:rPr>
              <w:t>8-</w:t>
            </w:r>
            <w:r w:rsidRPr="00A71359">
              <w:rPr>
                <w:sz w:val="28"/>
                <w:szCs w:val="28"/>
                <w:lang w:eastAsia="en-US"/>
              </w:rPr>
              <w:t>9,10-11</w:t>
            </w:r>
          </w:p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Труд (технология) </w:t>
            </w:r>
            <w:r w:rsidRPr="00A71359">
              <w:rPr>
                <w:sz w:val="28"/>
                <w:szCs w:val="28"/>
                <w:lang w:eastAsia="en-US"/>
              </w:rPr>
              <w:t>(Защита проекта)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A71359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706285" w:rsidRPr="00A71359" w:rsidTr="00706285">
        <w:trPr>
          <w:trHeight w:val="321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Труд (технология) </w:t>
            </w:r>
            <w:r w:rsidRPr="00A71359">
              <w:rPr>
                <w:sz w:val="28"/>
                <w:szCs w:val="28"/>
                <w:lang w:eastAsia="en-US"/>
              </w:rPr>
              <w:t>(Теория + практика)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Pr="00A71359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706285" w:rsidRPr="00A71359" w:rsidTr="00706285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декабря</w:t>
            </w:r>
            <w:r w:rsidRPr="00A71359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706285" w:rsidRPr="00A71359" w:rsidTr="00706285">
        <w:trPr>
          <w:trHeight w:val="3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71359"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Pr="00A7135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декабря</w:t>
            </w:r>
            <w:r w:rsidRPr="00A71359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71359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A71359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</w:tbl>
    <w:p w:rsidR="00706285" w:rsidRPr="00A71359" w:rsidRDefault="00706285" w:rsidP="00706285">
      <w:pPr>
        <w:jc w:val="right"/>
        <w:rPr>
          <w:sz w:val="28"/>
          <w:szCs w:val="28"/>
        </w:rPr>
      </w:pPr>
    </w:p>
    <w:p w:rsidR="00706285" w:rsidRDefault="00706285" w:rsidP="00706285">
      <w:pPr>
        <w:rPr>
          <w:bCs/>
          <w:sz w:val="28"/>
          <w:szCs w:val="28"/>
        </w:rPr>
      </w:pPr>
    </w:p>
    <w:p w:rsidR="00706285" w:rsidRDefault="00706285" w:rsidP="0070628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:rsidR="00706285" w:rsidRDefault="00706285" w:rsidP="0070628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06285" w:rsidRDefault="00706285" w:rsidP="0070628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2024-2025 учебном году</w:t>
      </w:r>
    </w:p>
    <w:p w:rsidR="00706285" w:rsidRDefault="00706285" w:rsidP="00706285">
      <w:pPr>
        <w:jc w:val="center"/>
        <w:rPr>
          <w:bCs/>
          <w:sz w:val="28"/>
          <w:szCs w:val="28"/>
        </w:rPr>
      </w:pPr>
    </w:p>
    <w:p w:rsidR="00706285" w:rsidRDefault="00706285" w:rsidP="00706285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проведения муниципального этапа олимпиады в 10.00 </w:t>
      </w:r>
    </w:p>
    <w:p w:rsidR="00706285" w:rsidRDefault="00706285" w:rsidP="00706285">
      <w:pPr>
        <w:widowControl w:val="0"/>
        <w:ind w:firstLine="560"/>
        <w:jc w:val="both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1547"/>
      </w:tblGrid>
      <w:tr w:rsidR="00706285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D70B1C"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Default="00706285" w:rsidP="00EE4C9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Default="00706285" w:rsidP="00EE4C9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Default="00706285" w:rsidP="00EE4C9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E7D47">
              <w:rPr>
                <w:sz w:val="28"/>
                <w:szCs w:val="28"/>
                <w:lang w:eastAsia="en-US"/>
              </w:rPr>
              <w:t>языки и литератур</w:t>
            </w:r>
            <w:r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 xml:space="preserve">8 ноября 2024 года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2E7D47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2E7D47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 xml:space="preserve">Родной (татарский) язык для обучающихся школ с </w:t>
            </w:r>
            <w:r w:rsidRPr="002E7D47">
              <w:rPr>
                <w:sz w:val="28"/>
                <w:szCs w:val="28"/>
                <w:lang w:eastAsia="en-US"/>
              </w:rPr>
              <w:lastRenderedPageBreak/>
              <w:t>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lastRenderedPageBreak/>
              <w:t>1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2E7D47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lastRenderedPageBreak/>
              <w:t>Пятница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 xml:space="preserve">Родная (татарская) литература для обучающихся школ с </w:t>
            </w:r>
            <w:r>
              <w:rPr>
                <w:sz w:val="28"/>
                <w:szCs w:val="28"/>
                <w:lang w:eastAsia="en-US"/>
              </w:rPr>
              <w:t>родным</w:t>
            </w:r>
            <w:r w:rsidRPr="002E7D47">
              <w:rPr>
                <w:sz w:val="28"/>
                <w:szCs w:val="28"/>
                <w:lang w:eastAsia="en-US"/>
              </w:rPr>
              <w:t xml:space="preserve">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2E7D47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</w:t>
            </w:r>
            <w:r w:rsidRPr="002E7D47">
              <w:rPr>
                <w:sz w:val="28"/>
                <w:szCs w:val="28"/>
              </w:rPr>
              <w:t>атарск</w:t>
            </w:r>
            <w:r>
              <w:rPr>
                <w:sz w:val="28"/>
                <w:szCs w:val="28"/>
              </w:rPr>
              <w:t>ий</w:t>
            </w:r>
            <w:r w:rsidRPr="002E7D47">
              <w:rPr>
                <w:sz w:val="28"/>
                <w:szCs w:val="28"/>
              </w:rPr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2E7D47">
              <w:rPr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706285" w:rsidRPr="002E7D47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Арабский язык,</w:t>
            </w:r>
          </w:p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2E7D47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706285" w:rsidRPr="008E178F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Pr="008E178F">
              <w:rPr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8E178F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706285" w:rsidRPr="008E178F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 xml:space="preserve">Русский язык для учащихся школ с родным </w:t>
            </w:r>
            <w:r>
              <w:rPr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Pr="008E178F">
              <w:rPr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8E178F"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706285" w:rsidRPr="008E178F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8E178F">
              <w:rPr>
                <w:sz w:val="28"/>
                <w:szCs w:val="28"/>
                <w:lang w:eastAsia="en-US"/>
              </w:rPr>
              <w:t xml:space="preserve">Русская литература для учащихся школ с родным </w:t>
            </w:r>
            <w:r>
              <w:rPr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85" w:rsidRPr="008E178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Pr="008E178F">
              <w:rPr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8E178F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BF6B93" w:rsidRDefault="00706285" w:rsidP="00EE4C9E">
            <w:pPr>
              <w:spacing w:line="256" w:lineRule="auto"/>
              <w:rPr>
                <w:sz w:val="28"/>
                <w:lang w:eastAsia="en-US"/>
              </w:rPr>
            </w:pPr>
            <w:r w:rsidRPr="00356A2F">
              <w:rPr>
                <w:sz w:val="28"/>
                <w:lang w:eastAsia="en-US"/>
              </w:rPr>
              <w:t>Четверг</w:t>
            </w:r>
          </w:p>
        </w:tc>
      </w:tr>
      <w:tr w:rsidR="00706285" w:rsidRPr="008E178F" w:rsidTr="00EE4C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356A2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56A2F">
              <w:rPr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356A2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56A2F"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356A2F" w:rsidRDefault="00706285" w:rsidP="00EE4C9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</w:t>
            </w:r>
            <w:r w:rsidRPr="00356A2F">
              <w:rPr>
                <w:sz w:val="28"/>
                <w:szCs w:val="28"/>
                <w:lang w:eastAsia="en-US"/>
              </w:rPr>
              <w:t>бря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356A2F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85" w:rsidRPr="00BF6B93" w:rsidRDefault="00706285" w:rsidP="00EE4C9E">
            <w:pPr>
              <w:spacing w:line="256" w:lineRule="auto"/>
              <w:rPr>
                <w:sz w:val="28"/>
                <w:lang w:eastAsia="en-US"/>
              </w:rPr>
            </w:pPr>
            <w:r w:rsidRPr="002E7D47"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706285" w:rsidRPr="008E178F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Pr="008E178F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Pr="008E178F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Pr="008E178F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  <w:bookmarkStart w:id="0" w:name="_GoBack"/>
      <w:bookmarkEnd w:id="0"/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706285" w:rsidRDefault="00706285" w:rsidP="00706285">
      <w:pPr>
        <w:suppressAutoHyphens/>
        <w:rPr>
          <w:kern w:val="2"/>
          <w:sz w:val="28"/>
          <w:szCs w:val="28"/>
          <w:lang w:eastAsia="ar-SA"/>
        </w:rPr>
      </w:pPr>
    </w:p>
    <w:p w:rsidR="00431054" w:rsidRDefault="00706285"/>
    <w:sectPr w:rsidR="0043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85"/>
    <w:rsid w:val="000038D3"/>
    <w:rsid w:val="00566BBA"/>
    <w:rsid w:val="0070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CE62"/>
  <w15:chartTrackingRefBased/>
  <w15:docId w15:val="{78FE27C1-FADF-4D92-8B7F-41CB21AA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Икшурма</dc:creator>
  <cp:keywords/>
  <dc:description/>
  <cp:lastModifiedBy>Икшурма</cp:lastModifiedBy>
  <cp:revision>1</cp:revision>
  <dcterms:created xsi:type="dcterms:W3CDTF">2024-11-10T19:15:00Z</dcterms:created>
  <dcterms:modified xsi:type="dcterms:W3CDTF">2024-11-10T19:18:00Z</dcterms:modified>
</cp:coreProperties>
</file>